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D" w:rsidRPr="00712C87" w:rsidRDefault="00684820">
      <w:pPr>
        <w:rPr>
          <w:b/>
          <w:u w:val="single"/>
        </w:rPr>
      </w:pPr>
      <w:r w:rsidRPr="00712C87">
        <w:rPr>
          <w:b/>
          <w:u w:val="single"/>
        </w:rPr>
        <w:t>Čtenářský klub motivuje ke čtení</w:t>
      </w:r>
      <w:bookmarkStart w:id="0" w:name="_GoBack"/>
      <w:bookmarkEnd w:id="0"/>
    </w:p>
    <w:p w:rsidR="00712C87" w:rsidRPr="00712C87" w:rsidRDefault="00684820">
      <w:pPr>
        <w:rPr>
          <w:i/>
        </w:rPr>
      </w:pPr>
      <w:r w:rsidRPr="00712C87">
        <w:rPr>
          <w:i/>
        </w:rPr>
        <w:t xml:space="preserve">V rámci výzvy Šablony se některé děti naší školy zapojily do práce ve čtenářském klubu. Jeden z nich vede paní Horníková a pracují zde </w:t>
      </w:r>
      <w:proofErr w:type="gramStart"/>
      <w:r w:rsidRPr="00712C87">
        <w:rPr>
          <w:i/>
        </w:rPr>
        <w:t>děti 2., 3. a 5.ročníku</w:t>
      </w:r>
      <w:proofErr w:type="gramEnd"/>
      <w:r w:rsidR="00712C87" w:rsidRPr="00712C87">
        <w:rPr>
          <w:i/>
        </w:rPr>
        <w:t xml:space="preserve">, druhý navštěvují žáci 6.ročníku a pracují pod vedením paní Vybíralové. </w:t>
      </w:r>
    </w:p>
    <w:p w:rsidR="00684820" w:rsidRPr="00712C87" w:rsidRDefault="00684820">
      <w:pPr>
        <w:rPr>
          <w:i/>
        </w:rPr>
      </w:pPr>
      <w:r w:rsidRPr="00712C87">
        <w:rPr>
          <w:i/>
        </w:rPr>
        <w:t>Každé pondělní</w:t>
      </w:r>
      <w:r w:rsidR="00712C87" w:rsidRPr="00712C87">
        <w:rPr>
          <w:i/>
        </w:rPr>
        <w:t xml:space="preserve"> a páteční</w:t>
      </w:r>
      <w:r w:rsidRPr="00712C87">
        <w:rPr>
          <w:i/>
        </w:rPr>
        <w:t xml:space="preserve"> odpoledne se s dětmi scházíme, abychom si povídali o přinesených </w:t>
      </w:r>
      <w:proofErr w:type="gramStart"/>
      <w:r w:rsidRPr="00712C87">
        <w:rPr>
          <w:i/>
        </w:rPr>
        <w:t>knihách a čteme</w:t>
      </w:r>
      <w:proofErr w:type="gramEnd"/>
      <w:r w:rsidRPr="00712C87">
        <w:rPr>
          <w:i/>
        </w:rPr>
        <w:t xml:space="preserve"> si z nich. Doporučujeme své knihy ostatním, děti si rozečtené knihy mohou odnést i domů. </w:t>
      </w:r>
    </w:p>
    <w:p w:rsidR="00712C87" w:rsidRPr="00712C87" w:rsidRDefault="00684820">
      <w:pPr>
        <w:rPr>
          <w:i/>
        </w:rPr>
      </w:pPr>
      <w:r w:rsidRPr="00712C87">
        <w:rPr>
          <w:i/>
        </w:rPr>
        <w:t xml:space="preserve">Náplň práce v klubu je rozmanitá. Děti se seznámily s interaktivní formou pohádky, pokaždé samostatně čtou, zařazujeme i tvořivou část programu. V tématu Zvířátka v knihách jsme si povídali o zajímavostech ze života zvířat a </w:t>
      </w:r>
      <w:r w:rsidR="00712C87" w:rsidRPr="00712C87">
        <w:rPr>
          <w:i/>
        </w:rPr>
        <w:t xml:space="preserve">žáci vymysleli a nakreslili fantastické zvíře. Zajímavé bylo </w:t>
      </w:r>
      <w:proofErr w:type="gramStart"/>
      <w:r w:rsidR="00712C87" w:rsidRPr="00712C87">
        <w:rPr>
          <w:i/>
        </w:rPr>
        <w:t>téma Podle</w:t>
      </w:r>
      <w:proofErr w:type="gramEnd"/>
      <w:r w:rsidR="00712C87" w:rsidRPr="00712C87">
        <w:rPr>
          <w:i/>
        </w:rPr>
        <w:t xml:space="preserve"> čeho si děti vybírají knížky a Moje oblíbená kniha. Šesťáci rozebírali podrobněji Staré řecké báje a pověsti.</w:t>
      </w:r>
    </w:p>
    <w:p w:rsidR="00712C87" w:rsidRPr="00712C87" w:rsidRDefault="00712C87">
      <w:pPr>
        <w:rPr>
          <w:i/>
        </w:rPr>
      </w:pPr>
      <w:r w:rsidRPr="00712C87">
        <w:rPr>
          <w:i/>
        </w:rPr>
        <w:t xml:space="preserve">Dětem se snažíme ukázat, že čtení je zábavné a do života patří.  </w:t>
      </w:r>
    </w:p>
    <w:sectPr w:rsidR="00712C87" w:rsidRPr="0071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20"/>
    <w:rsid w:val="00684820"/>
    <w:rsid w:val="00712C87"/>
    <w:rsid w:val="00E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</cp:revision>
  <dcterms:created xsi:type="dcterms:W3CDTF">2018-02-07T08:05:00Z</dcterms:created>
  <dcterms:modified xsi:type="dcterms:W3CDTF">2018-02-07T08:24:00Z</dcterms:modified>
</cp:coreProperties>
</file>